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43439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343439">
        <w:rPr>
          <w:rFonts w:ascii="Times New Roman" w:hAnsi="Times New Roman" w:cs="Times New Roman"/>
          <w:b/>
        </w:rPr>
        <w:t>«СРЕДНЯЯ ШКОЛА №2 городского округа Стрежевой»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343439">
        <w:rPr>
          <w:rFonts w:ascii="Times New Roman" w:hAnsi="Times New Roman" w:cs="Times New Roman"/>
        </w:rPr>
        <w:t xml:space="preserve">              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</w:rPr>
      </w:pPr>
      <w:r w:rsidRPr="00343439">
        <w:rPr>
          <w:rFonts w:ascii="Times New Roman" w:hAnsi="Times New Roman" w:cs="Times New Roman"/>
        </w:rPr>
        <w:t xml:space="preserve">                          </w:t>
      </w: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343439">
        <w:rPr>
          <w:rFonts w:ascii="Times New Roman" w:hAnsi="Times New Roman" w:cs="Times New Roman"/>
        </w:rPr>
        <w:t xml:space="preserve">   </w:t>
      </w:r>
      <w:r w:rsidRPr="00343439">
        <w:rPr>
          <w:rFonts w:ascii="Times New Roman" w:hAnsi="Times New Roman" w:cs="Times New Roman"/>
          <w:color w:val="000000"/>
        </w:rPr>
        <w:t>Приложение к основной образовательной программе</w:t>
      </w: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343439">
        <w:rPr>
          <w:rFonts w:ascii="Times New Roman" w:hAnsi="Times New Roman" w:cs="Times New Roman"/>
          <w:color w:val="000000"/>
        </w:rPr>
        <w:t>  основного общего образования,</w:t>
      </w: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proofErr w:type="gramStart"/>
      <w:r w:rsidRPr="00343439">
        <w:rPr>
          <w:rFonts w:ascii="Times New Roman" w:hAnsi="Times New Roman" w:cs="Times New Roman"/>
          <w:color w:val="000000"/>
        </w:rPr>
        <w:t>реализующей</w:t>
      </w:r>
      <w:proofErr w:type="gramEnd"/>
      <w:r w:rsidRPr="00343439">
        <w:rPr>
          <w:rFonts w:ascii="Times New Roman" w:hAnsi="Times New Roman" w:cs="Times New Roman"/>
          <w:color w:val="000000"/>
        </w:rPr>
        <w:t xml:space="preserve"> ФГОС ООО,</w:t>
      </w:r>
    </w:p>
    <w:p w:rsidR="00343439" w:rsidRPr="00343439" w:rsidRDefault="00343439" w:rsidP="00343439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proofErr w:type="gramStart"/>
      <w:r w:rsidRPr="00343439">
        <w:rPr>
          <w:rFonts w:ascii="Times New Roman" w:hAnsi="Times New Roman" w:cs="Times New Roman"/>
          <w:color w:val="000000"/>
        </w:rPr>
        <w:t>утверждённой</w:t>
      </w:r>
      <w:proofErr w:type="gramEnd"/>
      <w:r w:rsidRPr="00343439">
        <w:rPr>
          <w:rFonts w:ascii="Times New Roman" w:hAnsi="Times New Roman" w:cs="Times New Roman"/>
          <w:color w:val="000000"/>
        </w:rPr>
        <w:t xml:space="preserve"> приказом директора</w:t>
      </w: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434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№ 155  от 29.08.2023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3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39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39">
        <w:rPr>
          <w:rFonts w:ascii="Times New Roman" w:hAnsi="Times New Roman" w:cs="Times New Roman"/>
          <w:b/>
          <w:sz w:val="28"/>
          <w:szCs w:val="28"/>
        </w:rPr>
        <w:t>«Мир фантазий»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439">
        <w:rPr>
          <w:rFonts w:ascii="Times New Roman" w:hAnsi="Times New Roman" w:cs="Times New Roman"/>
          <w:b/>
          <w:sz w:val="28"/>
          <w:szCs w:val="28"/>
        </w:rPr>
        <w:t>(общекультурное направление)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34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343439">
        <w:rPr>
          <w:rFonts w:ascii="Times New Roman" w:hAnsi="Times New Roman" w:cs="Times New Roman"/>
          <w:sz w:val="28"/>
          <w:szCs w:val="28"/>
        </w:rPr>
        <w:t>34 часа</w:t>
      </w:r>
    </w:p>
    <w:p w:rsidR="00343439" w:rsidRPr="00343439" w:rsidRDefault="00343439" w:rsidP="0034343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  <w:r w:rsidRPr="00343439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43439">
        <w:rPr>
          <w:rFonts w:ascii="Times New Roman" w:hAnsi="Times New Roman" w:cs="Times New Roman"/>
        </w:rPr>
        <w:tab/>
      </w: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343439">
        <w:rPr>
          <w:rFonts w:ascii="Times New Roman" w:hAnsi="Times New Roman" w:cs="Times New Roman"/>
        </w:rPr>
        <w:t>Разработала:</w:t>
      </w:r>
    </w:p>
    <w:p w:rsidR="00343439" w:rsidRPr="00343439" w:rsidRDefault="00343439" w:rsidP="0034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39">
        <w:rPr>
          <w:rFonts w:ascii="Times New Roman" w:hAnsi="Times New Roman" w:cs="Times New Roman"/>
          <w:sz w:val="28"/>
          <w:szCs w:val="28"/>
        </w:rPr>
        <w:t>Рудковская Наталья Александровна</w:t>
      </w:r>
    </w:p>
    <w:p w:rsidR="00343439" w:rsidRPr="00343439" w:rsidRDefault="00343439" w:rsidP="0034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39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343439" w:rsidRPr="00343439" w:rsidRDefault="00343439" w:rsidP="00343439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39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343439" w:rsidRPr="00343439" w:rsidRDefault="00343439" w:rsidP="00343439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343439" w:rsidRPr="00343439" w:rsidRDefault="00343439" w:rsidP="00343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Стрежевой, 2023 год</w:t>
      </w:r>
    </w:p>
    <w:p w:rsidR="00343439" w:rsidRPr="00343439" w:rsidRDefault="00343439" w:rsidP="00343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43439" w:rsidRPr="00343439" w:rsidRDefault="00343439" w:rsidP="0034343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751526"/>
      <w:r w:rsidRPr="00343439">
        <w:rPr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 по технологии «Мир фантазий» -  для учащихся 5 классов разработана в соответствии с требованиями:</w:t>
      </w:r>
    </w:p>
    <w:p w:rsidR="00343439" w:rsidRPr="00343439" w:rsidRDefault="00343439" w:rsidP="0034343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 с изменениями и дополнениями.</w:t>
      </w:r>
    </w:p>
    <w:p w:rsidR="00343439" w:rsidRPr="00343439" w:rsidRDefault="00343439" w:rsidP="0034343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05.07.2022 №ТВ-1290/13 «О направлении методических рекомендаций»;</w:t>
      </w:r>
    </w:p>
    <w:p w:rsidR="00343439" w:rsidRPr="00343439" w:rsidRDefault="00343439" w:rsidP="0034343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43439" w:rsidRPr="00343439" w:rsidRDefault="00343439" w:rsidP="0034343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СП 2.4.3648-20; СанПиН 1.2.3685-21;</w:t>
      </w:r>
    </w:p>
    <w:p w:rsidR="00343439" w:rsidRPr="00343439" w:rsidRDefault="00343439" w:rsidP="009B67DF">
      <w:pPr>
        <w:pStyle w:val="a4"/>
        <w:spacing w:before="0" w:beforeAutospacing="0" w:after="0" w:afterAutospacing="0"/>
        <w:jc w:val="both"/>
        <w:rPr>
          <w:rStyle w:val="a6"/>
          <w:b w:val="0"/>
          <w:bCs w:val="0"/>
        </w:rPr>
      </w:pPr>
      <w:r w:rsidRPr="00343439">
        <w:rPr>
          <w:rStyle w:val="a6"/>
        </w:rPr>
        <w:t>ООП ООО МОУ «СОШ №2»;</w:t>
      </w:r>
    </w:p>
    <w:p w:rsidR="00343439" w:rsidRPr="00343439" w:rsidRDefault="00343439" w:rsidP="009B67DF">
      <w:pPr>
        <w:pStyle w:val="Default"/>
        <w:jc w:val="both"/>
        <w:rPr>
          <w:color w:val="auto"/>
        </w:rPr>
      </w:pPr>
      <w:bookmarkStart w:id="1" w:name="_GoBack"/>
      <w:bookmarkEnd w:id="1"/>
      <w:r w:rsidRPr="00343439">
        <w:rPr>
          <w:color w:val="auto"/>
        </w:rPr>
        <w:t xml:space="preserve">Согласно рабочей программе воспитания на 2023/24 год </w:t>
      </w:r>
    </w:p>
    <w:bookmarkEnd w:id="0"/>
    <w:p w:rsidR="00343439" w:rsidRPr="00343439" w:rsidRDefault="00343439" w:rsidP="00343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В 5 классе  на освоение программы по технологии «Мир фантазий» выделяется  34 часа (1 час в неделю, 34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    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343439" w:rsidRPr="00343439" w:rsidRDefault="00343439" w:rsidP="003434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34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программы</w:t>
      </w:r>
      <w:r w:rsidRPr="00343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создание условий для развития и реализации творческого потенциала обучающихся в области декоративно-прикладного искусства.</w:t>
      </w:r>
    </w:p>
    <w:p w:rsidR="00343439" w:rsidRPr="00343439" w:rsidRDefault="00343439" w:rsidP="003434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b/>
          <w:bCs/>
          <w:color w:val="000000"/>
        </w:rPr>
        <w:t>Задачи программы:</w:t>
      </w:r>
    </w:p>
    <w:p w:rsidR="00343439" w:rsidRPr="00343439" w:rsidRDefault="00343439" w:rsidP="003434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i/>
          <w:iCs/>
          <w:color w:val="000000"/>
        </w:rPr>
        <w:t>Образовательные:</w:t>
      </w:r>
    </w:p>
    <w:p w:rsidR="00343439" w:rsidRPr="00343439" w:rsidRDefault="00343439" w:rsidP="00343439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>Обучить приемам работы с различными инструментами и материалами, применяемыми при изготовлении игрушек;</w:t>
      </w:r>
    </w:p>
    <w:p w:rsidR="00343439" w:rsidRPr="00343439" w:rsidRDefault="00343439" w:rsidP="00343439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>Научить правилам подбора нужного материала и его экономного расходования;</w:t>
      </w:r>
    </w:p>
    <w:p w:rsidR="00343439" w:rsidRPr="00343439" w:rsidRDefault="00343439" w:rsidP="00343439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>Обучить технологии изготовления игрушек из меха и материала;</w:t>
      </w:r>
    </w:p>
    <w:p w:rsidR="00343439" w:rsidRPr="00343439" w:rsidRDefault="00343439" w:rsidP="00343439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 xml:space="preserve">Научить изготавливать открытки в технике </w:t>
      </w:r>
      <w:proofErr w:type="spellStart"/>
      <w:r w:rsidRPr="00343439">
        <w:rPr>
          <w:color w:val="000000"/>
        </w:rPr>
        <w:t>изонить</w:t>
      </w:r>
      <w:proofErr w:type="spellEnd"/>
      <w:r w:rsidRPr="00343439">
        <w:rPr>
          <w:color w:val="000000"/>
        </w:rPr>
        <w:t>.</w:t>
      </w:r>
    </w:p>
    <w:p w:rsidR="00343439" w:rsidRPr="00343439" w:rsidRDefault="00343439" w:rsidP="003434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i/>
          <w:iCs/>
          <w:color w:val="000000"/>
        </w:rPr>
        <w:t>Воспитательные:</w:t>
      </w:r>
    </w:p>
    <w:p w:rsidR="00343439" w:rsidRPr="00343439" w:rsidRDefault="00343439" w:rsidP="0034343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 xml:space="preserve">Воспитывать эстетический и художественный вкус </w:t>
      </w:r>
      <w:proofErr w:type="gramStart"/>
      <w:r w:rsidRPr="00343439">
        <w:rPr>
          <w:color w:val="000000"/>
        </w:rPr>
        <w:t>обучающихся</w:t>
      </w:r>
      <w:proofErr w:type="gramEnd"/>
      <w:r w:rsidRPr="00343439">
        <w:rPr>
          <w:color w:val="000000"/>
        </w:rPr>
        <w:t>;</w:t>
      </w:r>
    </w:p>
    <w:p w:rsidR="00343439" w:rsidRPr="00343439" w:rsidRDefault="00343439" w:rsidP="0034343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 xml:space="preserve">Формировать потребность создавать </w:t>
      </w:r>
      <w:proofErr w:type="gramStart"/>
      <w:r w:rsidRPr="00343439">
        <w:rPr>
          <w:color w:val="000000"/>
        </w:rPr>
        <w:t>прекрасное</w:t>
      </w:r>
      <w:proofErr w:type="gramEnd"/>
      <w:r w:rsidRPr="00343439">
        <w:rPr>
          <w:color w:val="000000"/>
        </w:rPr>
        <w:t xml:space="preserve"> своими руками.</w:t>
      </w:r>
    </w:p>
    <w:p w:rsidR="00343439" w:rsidRPr="00343439" w:rsidRDefault="00343439" w:rsidP="0034343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i/>
          <w:iCs/>
          <w:color w:val="000000"/>
        </w:rPr>
        <w:t>Развивающие:</w:t>
      </w:r>
    </w:p>
    <w:p w:rsidR="00343439" w:rsidRPr="00343439" w:rsidRDefault="00343439" w:rsidP="00343439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>Развивать воображение, фантазию и конструктивные способности детей;</w:t>
      </w:r>
    </w:p>
    <w:p w:rsidR="00343439" w:rsidRPr="00343439" w:rsidRDefault="00343439" w:rsidP="00343439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43439">
        <w:rPr>
          <w:color w:val="000000"/>
        </w:rPr>
        <w:t>Развивать мелкую моторику пальцев, пространственное мышление.</w:t>
      </w:r>
    </w:p>
    <w:p w:rsidR="00343439" w:rsidRPr="00343439" w:rsidRDefault="00343439" w:rsidP="00343439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учетом рекомендаций Федеральной программы воспитания.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3439">
        <w:rPr>
          <w:rFonts w:ascii="Times New Roman" w:hAnsi="Times New Roman" w:cs="Times New Roman"/>
          <w:sz w:val="24"/>
          <w:szCs w:val="24"/>
        </w:rPr>
        <w:lastRenderedPageBreak/>
        <w:t>Согласно Федеральной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7F2323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1FC9" w:rsidRPr="00343439" w:rsidRDefault="007F2323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73C6B" w:rsidRPr="00343439">
        <w:rPr>
          <w:rFonts w:ascii="Times New Roman" w:hAnsi="Times New Roman" w:cs="Times New Roman"/>
          <w:b/>
          <w:sz w:val="24"/>
          <w:szCs w:val="24"/>
        </w:rPr>
        <w:t xml:space="preserve"> 1. Планируемые результаты освоения курса внеурочной деятельности по технологии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Блок 1.</w:t>
      </w:r>
      <w:r w:rsidR="001C1FC9"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называть и характеризовать перспективные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;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Выпускник получит возможность научиться: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Блок 2</w:t>
      </w:r>
      <w:r w:rsidRPr="00343439">
        <w:rPr>
          <w:rFonts w:ascii="Times New Roman" w:hAnsi="Times New Roman" w:cs="Times New Roman"/>
          <w:sz w:val="24"/>
          <w:szCs w:val="24"/>
        </w:rPr>
        <w:t xml:space="preserve">. Формирование технологической культуры и проектно-технологического мышления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1FC9"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следовать технологии, в том числе в процессе изготовления субъективно нового продукта; оценивать условия применимости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защищенности;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прогнозировать по известной технологии выходы (характеристики продукта) в зависимости от изменения входов / параметров / ресурсов, проверяет прогнозы </w:t>
      </w:r>
      <w:r w:rsidR="001C1FC9" w:rsidRPr="00343439">
        <w:rPr>
          <w:rFonts w:ascii="Times New Roman" w:hAnsi="Times New Roman" w:cs="Times New Roman"/>
          <w:sz w:val="24"/>
          <w:szCs w:val="24"/>
        </w:rPr>
        <w:t>опытно экспериментальным</w:t>
      </w:r>
      <w:r w:rsidRPr="00343439">
        <w:rPr>
          <w:rFonts w:ascii="Times New Roman" w:hAnsi="Times New Roman" w:cs="Times New Roman"/>
          <w:sz w:val="24"/>
          <w:szCs w:val="24"/>
        </w:rPr>
        <w:t xml:space="preserve"> путем, в том числе самостоятельно планируя такого рода эксперименты;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в зависимости от ситуации оптимизировать базовые технологии (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 – качество);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проводить оценку и испытание полученного продукта;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проводить анализ потребностей в тех или иных материальных продуктах;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описывать технологическое решение с помощью текста, рисунков, графического изображения;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анализировать возможные технологические решения, определять их достоинства и недостатки в контексте заданной ситуации; ‒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выявлять и формулировать проблему, требующую технологического решения;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="001C1FC9"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t xml:space="preserve">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:rsidR="001C1FC9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оценивать коммерческий потенциал продукта и / или технологии.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Блок 3</w:t>
      </w:r>
      <w:r w:rsidRPr="00343439">
        <w:rPr>
          <w:rFonts w:ascii="Times New Roman" w:hAnsi="Times New Roman" w:cs="Times New Roman"/>
          <w:sz w:val="24"/>
          <w:szCs w:val="24"/>
        </w:rPr>
        <w:t xml:space="preserve">. Построение образовательных траекторий и планов в области профессионального самоопределения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анализировать свои мотивы и причины принятия тех или иных решений,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анализировать результаты и последствия своих решений, связанных с выбором и реализацией образовательной траектории, </w:t>
      </w: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егионе проживания, а также информации об актуальном состоянии и перспективах развития регионального рынка труда.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предлагать альтернативные варианты траекторий профессионального образования для занятия заданных должностей;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анализировать социальный статус произвольно заданной </w:t>
      </w:r>
      <w:r w:rsidR="00437C7C" w:rsidRPr="00343439">
        <w:rPr>
          <w:rFonts w:ascii="Times New Roman" w:hAnsi="Times New Roman" w:cs="Times New Roman"/>
          <w:sz w:val="24"/>
          <w:szCs w:val="24"/>
        </w:rPr>
        <w:t>социально профессиональной</w:t>
      </w:r>
      <w:r w:rsidRPr="00343439">
        <w:rPr>
          <w:rFonts w:ascii="Times New Roman" w:hAnsi="Times New Roman" w:cs="Times New Roman"/>
          <w:sz w:val="24"/>
          <w:szCs w:val="24"/>
        </w:rPr>
        <w:t xml:space="preserve">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 xml:space="preserve"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</w:t>
      </w:r>
      <w:proofErr w:type="gramEnd"/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приводит произвольные примеры производственных технологий и технологий в сфере быта;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объясняет, приводя примеры, принципиальную технологическую схему, в том числе характеризуя негативные эффекты;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составляет техническое задание, памятку, инструкцию, технологическую карту;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осуществляет сборку моделей с помощью образовательного конструктора по инструкции;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получил и проанализировал опыт изготовления информационного продукта по заданному алгоритму;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sym w:font="Symbol" w:char="F0B7"/>
      </w:r>
      <w:r w:rsidRPr="00343439">
        <w:rPr>
          <w:rFonts w:ascii="Times New Roman" w:hAnsi="Times New Roman" w:cs="Times New Roman"/>
          <w:sz w:val="24"/>
          <w:szCs w:val="24"/>
        </w:rPr>
        <w:t xml:space="preserve"> получил и проанализировал опыт разработки или оптимизации и введение технологии на примере организации действий и взаимодействия в быту.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1 раздел «Вводное занятие» -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Вводное занятие. Правила санитарии и безопасного труда.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2 раздел «Декоративно-прикладное творчество</w:t>
      </w: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1. «Моделирование из бумаги»</w:t>
      </w:r>
      <w:r w:rsidR="00A2446C" w:rsidRPr="00343439">
        <w:rPr>
          <w:rFonts w:ascii="Times New Roman" w:hAnsi="Times New Roman" w:cs="Times New Roman"/>
          <w:b/>
          <w:sz w:val="24"/>
          <w:szCs w:val="24"/>
        </w:rPr>
        <w:t>.</w:t>
      </w:r>
      <w:r w:rsidRPr="00343439">
        <w:rPr>
          <w:rFonts w:ascii="Times New Roman" w:hAnsi="Times New Roman" w:cs="Times New Roman"/>
          <w:sz w:val="24"/>
          <w:szCs w:val="24"/>
        </w:rPr>
        <w:t xml:space="preserve"> Приемы работы с бумагой. Изготовление шаблонов. </w:t>
      </w:r>
    </w:p>
    <w:p w:rsidR="00437C7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2. «Лепка» - 3 часа</w:t>
      </w: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1.</w:t>
      </w:r>
      <w:r w:rsidR="00437C7C"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t xml:space="preserve">Из истории лепки. Рисунок на пластилине. Практическая работа с пластилином, приемы работы. Познавательные учебные действия. </w:t>
      </w:r>
      <w:r w:rsidRPr="00343439">
        <w:rPr>
          <w:rFonts w:ascii="Times New Roman" w:hAnsi="Times New Roman" w:cs="Times New Roman"/>
          <w:b/>
          <w:sz w:val="24"/>
          <w:szCs w:val="24"/>
        </w:rPr>
        <w:t xml:space="preserve">Практические действия - лепка из пластилина.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2.</w:t>
      </w:r>
      <w:r w:rsidR="00FA4A98" w:rsidRPr="00343439">
        <w:rPr>
          <w:rFonts w:ascii="Times New Roman" w:hAnsi="Times New Roman" w:cs="Times New Roman"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b/>
          <w:sz w:val="24"/>
          <w:szCs w:val="24"/>
        </w:rPr>
        <w:t xml:space="preserve">«Иллюстрирование к любимой сказке». Практика </w:t>
      </w:r>
    </w:p>
    <w:p w:rsidR="00FA4A98" w:rsidRPr="00343439" w:rsidRDefault="00FA4A98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3. «Мозаика»-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343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4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з истории мозаики. Мозаика из обрывных кусков цветной бумаги. Познавательные учебные действия. </w:t>
      </w:r>
      <w:r w:rsidRPr="00343439">
        <w:rPr>
          <w:rFonts w:ascii="Times New Roman" w:hAnsi="Times New Roman" w:cs="Times New Roman"/>
          <w:b/>
          <w:sz w:val="24"/>
          <w:szCs w:val="24"/>
        </w:rPr>
        <w:t>Инструменты и приспособления.</w:t>
      </w: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Объемная мозаика из гофрированной бумаги. Практика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2. Мозаика из кусочков клеенки. Творческая работа. Практика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3. Мозаика и</w:t>
      </w:r>
      <w:r w:rsidR="00A2446C" w:rsidRPr="00343439">
        <w:rPr>
          <w:rFonts w:ascii="Times New Roman" w:hAnsi="Times New Roman" w:cs="Times New Roman"/>
          <w:sz w:val="24"/>
          <w:szCs w:val="24"/>
        </w:rPr>
        <w:t xml:space="preserve">з карандашных стружек Практика </w:t>
      </w:r>
      <w:r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4. Мозаика из газетных комков «Практика </w:t>
      </w:r>
    </w:p>
    <w:p w:rsidR="00A2446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5. Мозаика из ватных шариков. Творческая работа (цветы, животные, клоуны и т. п). </w:t>
      </w:r>
    </w:p>
    <w:p w:rsidR="00FA4A98" w:rsidRPr="00343439" w:rsidRDefault="00FA4A98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Практические действия.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6. Мозаика из кусочков ткани. Изготовление рамочки. Практика. </w:t>
      </w:r>
    </w:p>
    <w:p w:rsidR="00FA4A98" w:rsidRPr="00343439" w:rsidRDefault="00E73C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43439">
        <w:rPr>
          <w:rFonts w:ascii="Times New Roman" w:hAnsi="Times New Roman" w:cs="Times New Roman"/>
          <w:b/>
          <w:i/>
          <w:sz w:val="24"/>
          <w:szCs w:val="24"/>
        </w:rPr>
        <w:t xml:space="preserve">4. «Вышивка»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lastRenderedPageBreak/>
        <w:t xml:space="preserve">1. Из истории вышивки. Познавательные учебные действия Инструменты и приспособления. Технология вышивки простыми прямыми стежками. Познавательные и практические учебные действия. </w:t>
      </w:r>
    </w:p>
    <w:p w:rsidR="00FA4A98" w:rsidRPr="00343439" w:rsidRDefault="00FA4A98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2.</w:t>
      </w:r>
      <w:r w:rsidR="00E73C6B" w:rsidRPr="00343439">
        <w:rPr>
          <w:rFonts w:ascii="Times New Roman" w:hAnsi="Times New Roman" w:cs="Times New Roman"/>
          <w:sz w:val="24"/>
          <w:szCs w:val="24"/>
        </w:rPr>
        <w:t>Цветы (технология нанесения рисунка). Практика.</w:t>
      </w:r>
    </w:p>
    <w:p w:rsidR="00A2446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3. Технология вышивки. Образец. Простые стилизованные фигуры. Прак</w:t>
      </w:r>
      <w:r w:rsidR="00A2446C" w:rsidRPr="00343439">
        <w:rPr>
          <w:rFonts w:ascii="Times New Roman" w:hAnsi="Times New Roman" w:cs="Times New Roman"/>
          <w:sz w:val="24"/>
          <w:szCs w:val="24"/>
        </w:rPr>
        <w:t>тика.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Познавательные и практические учебные действия. </w:t>
      </w:r>
    </w:p>
    <w:p w:rsidR="00A2446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4. Стебельчатый шов: «По</w:t>
      </w:r>
      <w:r w:rsidR="00A2446C" w:rsidRPr="00343439">
        <w:rPr>
          <w:rFonts w:ascii="Times New Roman" w:hAnsi="Times New Roman" w:cs="Times New Roman"/>
          <w:sz w:val="24"/>
          <w:szCs w:val="24"/>
        </w:rPr>
        <w:t xml:space="preserve">левые цветы». Практика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5</w:t>
      </w:r>
      <w:r w:rsidR="00A2446C" w:rsidRPr="00343439">
        <w:rPr>
          <w:rFonts w:ascii="Times New Roman" w:hAnsi="Times New Roman" w:cs="Times New Roman"/>
          <w:sz w:val="24"/>
          <w:szCs w:val="24"/>
        </w:rPr>
        <w:t>.</w:t>
      </w:r>
      <w:r w:rsidRPr="00343439">
        <w:rPr>
          <w:rFonts w:ascii="Times New Roman" w:hAnsi="Times New Roman" w:cs="Times New Roman"/>
          <w:sz w:val="24"/>
          <w:szCs w:val="24"/>
        </w:rPr>
        <w:t xml:space="preserve"> раздел «Аппликация» Познавательные и практические учебные действия.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1.Из истории аппликации. Инструменты приспособления.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2. Обрывная аппликация. «Анютины глазки». Практика. </w:t>
      </w:r>
    </w:p>
    <w:p w:rsidR="00A2446C" w:rsidRPr="00343439" w:rsidRDefault="00E73C6B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6 раздел «Объемное моделирование и конструир</w:t>
      </w:r>
      <w:r w:rsidR="00A2446C" w:rsidRPr="00343439">
        <w:rPr>
          <w:rFonts w:ascii="Times New Roman" w:hAnsi="Times New Roman" w:cs="Times New Roman"/>
          <w:b/>
          <w:sz w:val="24"/>
          <w:szCs w:val="24"/>
        </w:rPr>
        <w:t>ование».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Познавательные и практические учебные действия</w:t>
      </w:r>
      <w:r w:rsidRPr="00343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Основы объемного конструирования из бумаги.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Приемы разметки заготовок сгибанием, по шаблону, трафарету. Изготовление из картонных коробок, бумаги по выбору.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Изготовление фигур </w:t>
      </w:r>
    </w:p>
    <w:p w:rsidR="00FA4A98" w:rsidRPr="00343439" w:rsidRDefault="00A2446C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7 раздел «Оригами». </w:t>
      </w:r>
      <w:r w:rsidR="00E73C6B" w:rsidRPr="00343439">
        <w:rPr>
          <w:rFonts w:ascii="Times New Roman" w:hAnsi="Times New Roman" w:cs="Times New Roman"/>
          <w:b/>
          <w:sz w:val="24"/>
          <w:szCs w:val="24"/>
        </w:rPr>
        <w:t>Познавательные и практические учебные действия.</w:t>
      </w:r>
      <w:r w:rsidR="00E73C6B"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Из истории оригами.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2 Оригинальные закладки. Практика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3. Изготовление модулей. Фигурки животных и птиц. Практика </w:t>
      </w:r>
    </w:p>
    <w:p w:rsidR="00C646FC" w:rsidRPr="00343439" w:rsidRDefault="00E73C6B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8 раздел «Лоскутная пластика» </w:t>
      </w:r>
    </w:p>
    <w:p w:rsidR="00FA4A98" w:rsidRPr="00343439" w:rsidRDefault="00AE73C2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Теория,</w:t>
      </w:r>
      <w:r w:rsidR="00E73C6B" w:rsidRPr="00343439">
        <w:rPr>
          <w:rFonts w:ascii="Times New Roman" w:hAnsi="Times New Roman" w:cs="Times New Roman"/>
          <w:b/>
          <w:sz w:val="24"/>
          <w:szCs w:val="24"/>
        </w:rPr>
        <w:t xml:space="preserve"> Практика. Познавательные и практические учебные действия.</w:t>
      </w:r>
      <w:r w:rsidR="00E73C6B" w:rsidRPr="00343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Из истории лоскутной пластики. Инструменты и приспособления. </w:t>
      </w:r>
    </w:p>
    <w:p w:rsidR="00AE73C2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2. Технология работы в технике лоскутной пластики. Обработка материала.</w:t>
      </w:r>
    </w:p>
    <w:p w:rsidR="00FA4A98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3.Изготовление прихватки или мячика в технике лоскутной пластики. </w:t>
      </w:r>
    </w:p>
    <w:p w:rsidR="00AE73C2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 xml:space="preserve"> 9 раздел «Технология папье–маше» </w:t>
      </w:r>
      <w:r w:rsidRPr="00343439">
        <w:rPr>
          <w:rFonts w:ascii="Times New Roman" w:hAnsi="Times New Roman" w:cs="Times New Roman"/>
          <w:sz w:val="24"/>
          <w:szCs w:val="24"/>
        </w:rPr>
        <w:t xml:space="preserve">Познавательные и практические учебные действия. </w:t>
      </w:r>
    </w:p>
    <w:p w:rsidR="00C646F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1. Из истории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папье- маше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 xml:space="preserve">. Инструменты и приспособления. 2. Изготовление игрушки в технике папье-маше. </w:t>
      </w:r>
    </w:p>
    <w:p w:rsidR="00C646FC" w:rsidRPr="00343439" w:rsidRDefault="00C646FC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10</w:t>
      </w:r>
      <w:r w:rsidR="00E73C6B" w:rsidRPr="00343439">
        <w:rPr>
          <w:rFonts w:ascii="Times New Roman" w:hAnsi="Times New Roman" w:cs="Times New Roman"/>
          <w:b/>
          <w:sz w:val="24"/>
          <w:szCs w:val="24"/>
        </w:rPr>
        <w:t xml:space="preserve"> раздел «Вязание» </w:t>
      </w:r>
      <w:r w:rsidR="00E73C6B" w:rsidRPr="00343439">
        <w:rPr>
          <w:rFonts w:ascii="Times New Roman" w:hAnsi="Times New Roman" w:cs="Times New Roman"/>
          <w:sz w:val="24"/>
          <w:szCs w:val="24"/>
        </w:rPr>
        <w:t xml:space="preserve">Познавательные и практические учебные действия. </w:t>
      </w:r>
    </w:p>
    <w:p w:rsidR="00C646F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Простая вязка крючком. Изготовление из вязаного квадрата колокольчика. Декорирование. </w:t>
      </w:r>
    </w:p>
    <w:p w:rsidR="00C646F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2. Изготовление из вязаного квадрата прихватки. </w:t>
      </w:r>
    </w:p>
    <w:p w:rsidR="00C646FC" w:rsidRPr="00343439" w:rsidRDefault="00E73C6B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 Декорирование цветка. </w:t>
      </w:r>
    </w:p>
    <w:p w:rsidR="00C646FC" w:rsidRPr="00343439" w:rsidRDefault="00C646FC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E73C6B" w:rsidRPr="00343439">
        <w:rPr>
          <w:rFonts w:ascii="Times New Roman" w:hAnsi="Times New Roman" w:cs="Times New Roman"/>
          <w:b/>
          <w:sz w:val="24"/>
          <w:szCs w:val="24"/>
        </w:rPr>
        <w:t xml:space="preserve"> раздел.</w:t>
      </w:r>
      <w:r w:rsidR="00E73C6B" w:rsidRPr="00343439">
        <w:rPr>
          <w:rFonts w:ascii="Times New Roman" w:hAnsi="Times New Roman" w:cs="Times New Roman"/>
          <w:sz w:val="24"/>
          <w:szCs w:val="24"/>
        </w:rPr>
        <w:t xml:space="preserve"> «Изготовление по выбору». Познавательные и практические учебные действия. Изготовление сувениров по выбору в любой технике </w:t>
      </w:r>
      <w:r w:rsidRPr="00343439">
        <w:rPr>
          <w:rFonts w:ascii="Times New Roman" w:hAnsi="Times New Roman" w:cs="Times New Roman"/>
          <w:sz w:val="24"/>
          <w:szCs w:val="24"/>
        </w:rPr>
        <w:t>(открытки</w:t>
      </w:r>
      <w:r w:rsidR="00E73C6B" w:rsidRPr="00343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="00E73C6B" w:rsidRPr="00343439">
        <w:rPr>
          <w:rFonts w:ascii="Times New Roman" w:hAnsi="Times New Roman" w:cs="Times New Roman"/>
          <w:sz w:val="24"/>
          <w:szCs w:val="24"/>
        </w:rPr>
        <w:t xml:space="preserve">, подарки, панно, куклы, цветы к 8 марту по выбору) </w:t>
      </w:r>
    </w:p>
    <w:p w:rsidR="00073A87" w:rsidRPr="00343439" w:rsidRDefault="00073A87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2. Тематическое пл</w:t>
      </w:r>
      <w:r w:rsidR="00343439">
        <w:rPr>
          <w:rFonts w:ascii="Times New Roman" w:hAnsi="Times New Roman" w:cs="Times New Roman"/>
          <w:b/>
          <w:sz w:val="24"/>
          <w:szCs w:val="24"/>
        </w:rPr>
        <w:t xml:space="preserve">анирование курса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6235"/>
        <w:gridCol w:w="3115"/>
      </w:tblGrid>
      <w:tr w:rsidR="00073A87" w:rsidRPr="00343439" w:rsidTr="00073A87">
        <w:tc>
          <w:tcPr>
            <w:tcW w:w="851" w:type="dxa"/>
          </w:tcPr>
          <w:p w:rsidR="00073A87" w:rsidRPr="00343439" w:rsidRDefault="000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5" w:type="dxa"/>
          </w:tcPr>
          <w:p w:rsidR="00073A87" w:rsidRPr="00343439" w:rsidRDefault="00073A87" w:rsidP="00073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15" w:type="dxa"/>
          </w:tcPr>
          <w:p w:rsidR="00073A87" w:rsidRPr="00343439" w:rsidRDefault="000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Водное занятие</w:t>
            </w:r>
          </w:p>
        </w:tc>
        <w:tc>
          <w:tcPr>
            <w:tcW w:w="3115" w:type="dxa"/>
          </w:tcPr>
          <w:p w:rsidR="00073A87" w:rsidRPr="00343439" w:rsidRDefault="000D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115" w:type="dxa"/>
          </w:tcPr>
          <w:p w:rsidR="00073A87" w:rsidRPr="00343439" w:rsidRDefault="000D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Объёмное моделирование и конструирование </w:t>
            </w:r>
          </w:p>
        </w:tc>
        <w:tc>
          <w:tcPr>
            <w:tcW w:w="3115" w:type="dxa"/>
          </w:tcPr>
          <w:p w:rsidR="00073A87" w:rsidRPr="00343439" w:rsidRDefault="00C8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115" w:type="dxa"/>
          </w:tcPr>
          <w:p w:rsidR="00073A87" w:rsidRPr="00343439" w:rsidRDefault="000D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073A87" w:rsidRPr="00343439" w:rsidRDefault="000D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Лоскутная пластика</w:t>
            </w:r>
          </w:p>
        </w:tc>
        <w:tc>
          <w:tcPr>
            <w:tcW w:w="3115" w:type="dxa"/>
          </w:tcPr>
          <w:p w:rsidR="00073A87" w:rsidRPr="00343439" w:rsidRDefault="00C8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073A87" w:rsidRPr="00343439" w:rsidRDefault="000D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Технология папье-маше</w:t>
            </w:r>
          </w:p>
        </w:tc>
        <w:tc>
          <w:tcPr>
            <w:tcW w:w="3115" w:type="dxa"/>
          </w:tcPr>
          <w:p w:rsidR="00073A87" w:rsidRPr="00343439" w:rsidRDefault="00C8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3A87" w:rsidRPr="00343439" w:rsidTr="00073A87">
        <w:tc>
          <w:tcPr>
            <w:tcW w:w="851" w:type="dxa"/>
          </w:tcPr>
          <w:p w:rsidR="00073A87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073A87" w:rsidRPr="00343439" w:rsidRDefault="000D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3115" w:type="dxa"/>
          </w:tcPr>
          <w:p w:rsidR="00073A87" w:rsidRPr="00343439" w:rsidRDefault="00C8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5BD0" w:rsidRPr="00343439" w:rsidTr="00073A87">
        <w:tc>
          <w:tcPr>
            <w:tcW w:w="851" w:type="dxa"/>
          </w:tcPr>
          <w:p w:rsidR="00865BD0" w:rsidRPr="00343439" w:rsidRDefault="0086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865BD0" w:rsidRPr="00343439" w:rsidRDefault="000D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по выбору</w:t>
            </w:r>
          </w:p>
        </w:tc>
        <w:tc>
          <w:tcPr>
            <w:tcW w:w="3115" w:type="dxa"/>
          </w:tcPr>
          <w:p w:rsidR="00865BD0" w:rsidRPr="00343439" w:rsidRDefault="00C82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5BD0" w:rsidRPr="00343439" w:rsidTr="00073A87">
        <w:tc>
          <w:tcPr>
            <w:tcW w:w="851" w:type="dxa"/>
          </w:tcPr>
          <w:p w:rsidR="00865BD0" w:rsidRPr="00343439" w:rsidRDefault="0086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</w:tcPr>
          <w:p w:rsidR="00865BD0" w:rsidRPr="00343439" w:rsidRDefault="0086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BD0" w:rsidRPr="00343439" w:rsidRDefault="00C8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C82724" w:rsidRPr="00343439" w:rsidRDefault="00C82724" w:rsidP="00343439">
      <w:pPr>
        <w:rPr>
          <w:rFonts w:ascii="Times New Roman" w:hAnsi="Times New Roman" w:cs="Times New Roman"/>
          <w:b/>
          <w:sz w:val="24"/>
          <w:szCs w:val="24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Учебно-тематиче</w:t>
      </w:r>
      <w:r w:rsidR="00343439">
        <w:rPr>
          <w:rFonts w:ascii="Times New Roman" w:hAnsi="Times New Roman" w:cs="Times New Roman"/>
          <w:b/>
          <w:sz w:val="24"/>
          <w:szCs w:val="24"/>
        </w:rPr>
        <w:t>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909"/>
        <w:gridCol w:w="2829"/>
      </w:tblGrid>
      <w:tr w:rsidR="00756735" w:rsidRPr="00343439" w:rsidTr="00756735">
        <w:tc>
          <w:tcPr>
            <w:tcW w:w="704" w:type="dxa"/>
          </w:tcPr>
          <w:p w:rsidR="00756735" w:rsidRPr="00343439" w:rsidRDefault="00756735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4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0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2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756735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756735" w:rsidRPr="00343439" w:rsidRDefault="00756735" w:rsidP="00E4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безопасного труда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безопасного труда</w:t>
            </w:r>
          </w:p>
        </w:tc>
        <w:tc>
          <w:tcPr>
            <w:tcW w:w="909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Представление об учебной деятельности и правилах безопасного труда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756735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756735" w:rsidRPr="00343439" w:rsidRDefault="00756735" w:rsidP="00E4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Моделирование из бумаги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</w:t>
            </w:r>
          </w:p>
        </w:tc>
        <w:tc>
          <w:tcPr>
            <w:tcW w:w="909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Приемы работы с бумагой</w:t>
            </w:r>
          </w:p>
        </w:tc>
      </w:tr>
      <w:tr w:rsidR="00493C07" w:rsidRPr="00343439" w:rsidTr="00EB4EB9">
        <w:tc>
          <w:tcPr>
            <w:tcW w:w="3738" w:type="dxa"/>
            <w:gridSpan w:val="2"/>
            <w:vMerge w:val="restart"/>
          </w:tcPr>
          <w:p w:rsidR="00493C07" w:rsidRPr="00343439" w:rsidRDefault="00493C07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3C07" w:rsidRPr="00343439" w:rsidRDefault="00493C07" w:rsidP="0049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  Декоративно-прикладное              Творчество</w:t>
            </w:r>
          </w:p>
        </w:tc>
        <w:tc>
          <w:tcPr>
            <w:tcW w:w="1869" w:type="dxa"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909" w:type="dxa"/>
          </w:tcPr>
          <w:p w:rsidR="00493C07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93C07" w:rsidRPr="00343439" w:rsidRDefault="00493C07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 истории лепки. Рисунок на пластилине. Практическая работа с пластилином, приемы работы</w:t>
            </w:r>
          </w:p>
        </w:tc>
      </w:tr>
      <w:tr w:rsidR="00493C07" w:rsidRPr="00343439" w:rsidTr="00EB4EB9">
        <w:tc>
          <w:tcPr>
            <w:tcW w:w="3738" w:type="dxa"/>
            <w:gridSpan w:val="2"/>
            <w:vMerge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909" w:type="dxa"/>
          </w:tcPr>
          <w:p w:rsidR="00493C07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93C07" w:rsidRPr="00343439" w:rsidRDefault="00493C07" w:rsidP="00493C07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1.Мозаика из карандашных стружек </w:t>
            </w:r>
          </w:p>
          <w:p w:rsidR="00493C07" w:rsidRPr="00343439" w:rsidRDefault="00493C07" w:rsidP="00493C07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2.Мозаика из газетных комков </w:t>
            </w:r>
          </w:p>
          <w:p w:rsidR="00493C07" w:rsidRPr="00343439" w:rsidRDefault="00493C07" w:rsidP="00493C07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3. Мозаика из ватных шариков.</w:t>
            </w:r>
          </w:p>
          <w:p w:rsidR="00493C07" w:rsidRPr="00343439" w:rsidRDefault="00493C07" w:rsidP="00493C07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4-5. 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Творческая работа (цветы, животные, клоуны</w:t>
            </w:r>
            <w:proofErr w:type="gramEnd"/>
          </w:p>
        </w:tc>
      </w:tr>
      <w:tr w:rsidR="00493C07" w:rsidRPr="00343439" w:rsidTr="00EB4EB9">
        <w:tc>
          <w:tcPr>
            <w:tcW w:w="3738" w:type="dxa"/>
            <w:gridSpan w:val="2"/>
            <w:vMerge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909" w:type="dxa"/>
          </w:tcPr>
          <w:p w:rsidR="00493C07" w:rsidRPr="00343439" w:rsidRDefault="00AE73C2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93C07" w:rsidRPr="00343439" w:rsidRDefault="00493C07" w:rsidP="0049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1.Из истории вышивки. Инструменты и приспособления. Технология вышивки простыми прямыми стежками. Цветы (технология нанесения рисунка). 2. Технология вышивки. Образец. Простые стилизованные </w:t>
            </w:r>
            <w:r w:rsidRPr="0034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фигуры. 3. Стебельчатый шов.</w:t>
            </w:r>
          </w:p>
          <w:p w:rsidR="00493C07" w:rsidRPr="00343439" w:rsidRDefault="00493C07" w:rsidP="0049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4-6. Практика.</w:t>
            </w:r>
          </w:p>
        </w:tc>
      </w:tr>
      <w:tr w:rsidR="00493C07" w:rsidRPr="00343439" w:rsidTr="00EB4EB9">
        <w:tc>
          <w:tcPr>
            <w:tcW w:w="3738" w:type="dxa"/>
            <w:gridSpan w:val="2"/>
            <w:vMerge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93C07" w:rsidRPr="00343439" w:rsidRDefault="00493C07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09" w:type="dxa"/>
          </w:tcPr>
          <w:p w:rsidR="00493C07" w:rsidRPr="00343439" w:rsidRDefault="00AE73C2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93C07" w:rsidRPr="00343439" w:rsidRDefault="00493C07" w:rsidP="0049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 истории аппликации. Инструменты приспособления. Обрывная аппликация. «Анютины глазки». Практика – 4ч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493C07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756735" w:rsidRPr="00343439" w:rsidRDefault="00493C07" w:rsidP="000D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 конструирование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4873D1" w:rsidRPr="00343439" w:rsidRDefault="00015E59" w:rsidP="0048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объемного конструирования из бумаги. </w:t>
            </w:r>
          </w:p>
          <w:p w:rsidR="00756735" w:rsidRPr="00343439" w:rsidRDefault="00015E59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Приемы разметки заготовок сгибанием, по шаблону, трафарету. Изготовление из картонных коробок, бумаги по выбору.</w:t>
            </w:r>
          </w:p>
        </w:tc>
      </w:tr>
      <w:tr w:rsidR="000D7EBA" w:rsidRPr="00343439" w:rsidTr="00756735">
        <w:tc>
          <w:tcPr>
            <w:tcW w:w="704" w:type="dxa"/>
            <w:vMerge w:val="restart"/>
          </w:tcPr>
          <w:p w:rsidR="000D7EBA" w:rsidRPr="00343439" w:rsidRDefault="000D7EBA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7EBA" w:rsidRPr="00343439" w:rsidRDefault="000D7EBA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0D7EBA" w:rsidRPr="00343439" w:rsidRDefault="000D7EBA" w:rsidP="000D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869" w:type="dxa"/>
            <w:vMerge w:val="restart"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</w:tcPr>
          <w:p w:rsidR="000D7EBA" w:rsidRPr="00343439" w:rsidRDefault="00AE73C2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фигурки лягушки.</w:t>
            </w:r>
          </w:p>
        </w:tc>
      </w:tr>
      <w:tr w:rsidR="000D7EBA" w:rsidRPr="00343439" w:rsidTr="00756735">
        <w:tc>
          <w:tcPr>
            <w:tcW w:w="704" w:type="dxa"/>
            <w:vMerge/>
          </w:tcPr>
          <w:p w:rsidR="000D7EBA" w:rsidRPr="00343439" w:rsidRDefault="000D7EBA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0D7EBA" w:rsidRPr="00343439" w:rsidRDefault="000D7EBA" w:rsidP="00015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фигурки по выбору.</w:t>
            </w:r>
          </w:p>
        </w:tc>
      </w:tr>
      <w:tr w:rsidR="004873D1" w:rsidRPr="00343439" w:rsidTr="00756735">
        <w:tc>
          <w:tcPr>
            <w:tcW w:w="704" w:type="dxa"/>
            <w:vMerge w:val="restart"/>
          </w:tcPr>
          <w:p w:rsidR="004873D1" w:rsidRPr="00343439" w:rsidRDefault="004873D1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73D1" w:rsidRPr="00343439" w:rsidRDefault="004873D1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4873D1" w:rsidRPr="00343439" w:rsidRDefault="004873D1" w:rsidP="00015E59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Лоскутная пластика</w:t>
            </w:r>
          </w:p>
        </w:tc>
        <w:tc>
          <w:tcPr>
            <w:tcW w:w="1869" w:type="dxa"/>
          </w:tcPr>
          <w:p w:rsidR="004873D1" w:rsidRPr="00343439" w:rsidRDefault="004873D1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4873D1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873D1" w:rsidRPr="00343439" w:rsidRDefault="004873D1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лоскутной пластики. Инструменты и приспособления. </w:t>
            </w:r>
          </w:p>
        </w:tc>
      </w:tr>
      <w:tr w:rsidR="004873D1" w:rsidRPr="00343439" w:rsidTr="00756735">
        <w:tc>
          <w:tcPr>
            <w:tcW w:w="704" w:type="dxa"/>
            <w:vMerge/>
          </w:tcPr>
          <w:p w:rsidR="004873D1" w:rsidRPr="00343439" w:rsidRDefault="004873D1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4873D1" w:rsidRPr="00343439" w:rsidRDefault="004873D1" w:rsidP="00015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873D1" w:rsidRPr="00343439" w:rsidRDefault="004873D1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4873D1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873D1" w:rsidRPr="00343439" w:rsidRDefault="004873D1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Технология работы в технике лоскутной пластики.</w:t>
            </w:r>
            <w:r w:rsidR="000D7EBA"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материала. </w:t>
            </w:r>
          </w:p>
        </w:tc>
      </w:tr>
      <w:tr w:rsidR="000D7EBA" w:rsidRPr="00343439" w:rsidTr="00756735">
        <w:tc>
          <w:tcPr>
            <w:tcW w:w="704" w:type="dxa"/>
            <w:vMerge w:val="restart"/>
          </w:tcPr>
          <w:p w:rsidR="000D7EBA" w:rsidRPr="00343439" w:rsidRDefault="000D7EBA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vMerge w:val="restart"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Технология папье–маше</w:t>
            </w:r>
          </w:p>
        </w:tc>
        <w:tc>
          <w:tcPr>
            <w:tcW w:w="1869" w:type="dxa"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папье- маше</w:t>
            </w:r>
            <w:proofErr w:type="gram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. Инструменты и приспособления.</w:t>
            </w:r>
          </w:p>
        </w:tc>
      </w:tr>
      <w:tr w:rsidR="000D7EBA" w:rsidRPr="00343439" w:rsidTr="00756735">
        <w:tc>
          <w:tcPr>
            <w:tcW w:w="704" w:type="dxa"/>
            <w:vMerge/>
          </w:tcPr>
          <w:p w:rsidR="000D7EBA" w:rsidRPr="00343439" w:rsidRDefault="000D7EBA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0D7EBA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0D7EBA" w:rsidRPr="00343439" w:rsidRDefault="000D7EBA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в технике папье-маше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4873D1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756735" w:rsidRPr="00343439" w:rsidRDefault="004873D1" w:rsidP="00487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0D7EBA" w:rsidRPr="00343439" w:rsidRDefault="000D7EBA" w:rsidP="004873D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Вязание крючком.</w:t>
            </w:r>
          </w:p>
          <w:p w:rsidR="000D7EBA" w:rsidRPr="00343439" w:rsidRDefault="004873D1" w:rsidP="004873D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1.Простая вязка крючко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приемы вязания цепочки из воздушных петель, вязание по кругу. 2-3. Изготовление из вязаного квадрата прихватк</w:t>
            </w:r>
            <w:r w:rsidR="000D7EBA" w:rsidRPr="00343439">
              <w:rPr>
                <w:rFonts w:ascii="Times New Roman" w:hAnsi="Times New Roman" w:cs="Times New Roman"/>
                <w:sz w:val="24"/>
                <w:szCs w:val="24"/>
              </w:rPr>
              <w:t>и. Декорирование. Практика.</w:t>
            </w:r>
          </w:p>
          <w:p w:rsidR="000D7EBA" w:rsidRPr="00343439" w:rsidRDefault="000D7EBA" w:rsidP="004873D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  <w:r w:rsidR="004873D1" w:rsidRPr="00343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D1"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</w:t>
            </w: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круга цветка.</w:t>
            </w:r>
          </w:p>
          <w:p w:rsidR="00756735" w:rsidRPr="00343439" w:rsidRDefault="000D7EBA" w:rsidP="004873D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D1" w:rsidRPr="00343439">
              <w:rPr>
                <w:rFonts w:ascii="Times New Roman" w:hAnsi="Times New Roman" w:cs="Times New Roman"/>
                <w:sz w:val="24"/>
                <w:szCs w:val="24"/>
              </w:rPr>
              <w:t>6.Декорирование цветка.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4873D1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</w:tcPr>
          <w:p w:rsidR="00756735" w:rsidRPr="00343439" w:rsidRDefault="004873D1" w:rsidP="004873D1">
            <w:pPr>
              <w:tabs>
                <w:tab w:val="left" w:pos="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по выбору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56735" w:rsidRPr="00343439" w:rsidRDefault="004873D1" w:rsidP="000D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по выбору</w:t>
            </w:r>
            <w:r w:rsidR="000D7EBA"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в любой технике </w:t>
            </w:r>
            <w:proofErr w:type="gram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 xml:space="preserve">открытки, </w:t>
            </w:r>
            <w:proofErr w:type="spellStart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валентинки</w:t>
            </w:r>
            <w:proofErr w:type="spellEnd"/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, подарки, панно, куклы, цветы к 8 марту по выбору)</w:t>
            </w:r>
          </w:p>
        </w:tc>
      </w:tr>
      <w:tr w:rsidR="00756735" w:rsidRPr="00343439" w:rsidTr="00756735">
        <w:tc>
          <w:tcPr>
            <w:tcW w:w="704" w:type="dxa"/>
          </w:tcPr>
          <w:p w:rsidR="00756735" w:rsidRPr="00343439" w:rsidRDefault="00756735" w:rsidP="0075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756735" w:rsidRPr="00343439" w:rsidRDefault="000D7EBA" w:rsidP="00C8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39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  <w:tc>
          <w:tcPr>
            <w:tcW w:w="186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756735" w:rsidRPr="00343439" w:rsidRDefault="00756735" w:rsidP="00C8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439" w:rsidRPr="00343439" w:rsidRDefault="00343439" w:rsidP="003434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3439">
        <w:rPr>
          <w:rFonts w:ascii="Times New Roman" w:hAnsi="Times New Roman" w:cs="Times New Roman"/>
          <w:b/>
          <w:sz w:val="24"/>
          <w:szCs w:val="24"/>
        </w:rPr>
        <w:t>Список пособий: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2.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3. С.И. Хлебникова,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4.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Г"/>
        </w:smartTagPr>
        <w:r w:rsidRPr="00343439">
          <w:rPr>
            <w:rFonts w:ascii="Times New Roman" w:hAnsi="Times New Roman" w:cs="Times New Roman"/>
            <w:sz w:val="24"/>
            <w:szCs w:val="24"/>
          </w:rPr>
          <w:t>5. Г</w:t>
        </w:r>
      </w:smartTag>
      <w:r w:rsidRPr="00343439">
        <w:rPr>
          <w:rFonts w:ascii="Times New Roman" w:hAnsi="Times New Roman" w:cs="Times New Roman"/>
          <w:sz w:val="24"/>
          <w:szCs w:val="24"/>
        </w:rPr>
        <w:t xml:space="preserve">.И. Долженко. 100 поделок из 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>бумаги-Ярославль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>: Академия развития, 2006.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6. Сайт Страна Мастеров</w:t>
      </w:r>
    </w:p>
    <w:p w:rsidR="00343439" w:rsidRPr="00343439" w:rsidRDefault="009B67DF" w:rsidP="00343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stranamasterov</w:t>
        </w:r>
        <w:proofErr w:type="spellEnd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7. Сайт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>сё для детей</w:t>
      </w:r>
    </w:p>
    <w:p w:rsidR="00343439" w:rsidRPr="00343439" w:rsidRDefault="00343439" w:rsidP="00343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</w:t>
      </w:r>
      <w:r w:rsidRPr="00343439">
        <w:rPr>
          <w:rFonts w:ascii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allforchildren</w:t>
      </w:r>
      <w:proofErr w:type="spellEnd"/>
      <w:r w:rsidRPr="0034343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43439" w:rsidRPr="00343439" w:rsidRDefault="00343439" w:rsidP="003434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Для реализации задач данной программы учащимся предлагаются следующие пособия: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1.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2.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3. С.И. Хлебникова, Н.А.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 xml:space="preserve">4. Т.Н. </w:t>
      </w:r>
      <w:proofErr w:type="spellStart"/>
      <w:r w:rsidRPr="00343439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343439">
        <w:rPr>
          <w:rFonts w:ascii="Times New Roman" w:hAnsi="Times New Roman" w:cs="Times New Roman"/>
          <w:sz w:val="24"/>
          <w:szCs w:val="24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Г"/>
        </w:smartTagPr>
        <w:r w:rsidRPr="00343439">
          <w:rPr>
            <w:rFonts w:ascii="Times New Roman" w:hAnsi="Times New Roman" w:cs="Times New Roman"/>
            <w:sz w:val="24"/>
            <w:szCs w:val="24"/>
          </w:rPr>
          <w:t>5. Г</w:t>
        </w:r>
      </w:smartTag>
      <w:r w:rsidRPr="00343439">
        <w:rPr>
          <w:rFonts w:ascii="Times New Roman" w:hAnsi="Times New Roman" w:cs="Times New Roman"/>
          <w:sz w:val="24"/>
          <w:szCs w:val="24"/>
        </w:rPr>
        <w:t>.И. Долженко. 100 поделок из бумаги - Ярославль: Академия развития, 2006.</w:t>
      </w:r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6. Сайт Страна Мастеров</w:t>
      </w:r>
    </w:p>
    <w:p w:rsidR="00343439" w:rsidRPr="00343439" w:rsidRDefault="009B67DF" w:rsidP="00343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8" w:history="1"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stranamasterov</w:t>
        </w:r>
        <w:proofErr w:type="spellEnd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43439" w:rsidRPr="00343439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43439" w:rsidRPr="00343439" w:rsidRDefault="00343439" w:rsidP="00343439">
      <w:pPr>
        <w:rPr>
          <w:rFonts w:ascii="Times New Roman" w:hAnsi="Times New Roman" w:cs="Times New Roman"/>
          <w:sz w:val="24"/>
          <w:szCs w:val="24"/>
        </w:rPr>
      </w:pPr>
      <w:r w:rsidRPr="00343439">
        <w:rPr>
          <w:rFonts w:ascii="Times New Roman" w:hAnsi="Times New Roman" w:cs="Times New Roman"/>
          <w:sz w:val="24"/>
          <w:szCs w:val="24"/>
        </w:rPr>
        <w:t>7. Сайт</w:t>
      </w:r>
      <w:proofErr w:type="gramStart"/>
      <w:r w:rsidRPr="003434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43439">
        <w:rPr>
          <w:rFonts w:ascii="Times New Roman" w:hAnsi="Times New Roman" w:cs="Times New Roman"/>
          <w:sz w:val="24"/>
          <w:szCs w:val="24"/>
        </w:rPr>
        <w:t>сё для детей</w:t>
      </w:r>
    </w:p>
    <w:p w:rsidR="00343439" w:rsidRPr="00343439" w:rsidRDefault="00343439" w:rsidP="003434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http</w:t>
      </w:r>
      <w:r w:rsidRPr="00343439">
        <w:rPr>
          <w:rFonts w:ascii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allforchildren</w:t>
      </w:r>
      <w:proofErr w:type="spellEnd"/>
      <w:r w:rsidRPr="0034343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3434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43439" w:rsidRPr="00E273A6" w:rsidRDefault="00343439" w:rsidP="00343439">
      <w:pPr>
        <w:rPr>
          <w:b/>
        </w:rPr>
      </w:pPr>
    </w:p>
    <w:p w:rsidR="00A2446C" w:rsidRPr="000D7EBA" w:rsidRDefault="00A2446C" w:rsidP="00C8272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A2446C" w:rsidRPr="000D7EBA" w:rsidSect="00EB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BD3"/>
    <w:multiLevelType w:val="multilevel"/>
    <w:tmpl w:val="858A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6224"/>
    <w:multiLevelType w:val="multilevel"/>
    <w:tmpl w:val="85F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97ADD"/>
    <w:multiLevelType w:val="hybridMultilevel"/>
    <w:tmpl w:val="720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909"/>
    <w:multiLevelType w:val="multilevel"/>
    <w:tmpl w:val="7F7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49"/>
    <w:rsid w:val="00015E59"/>
    <w:rsid w:val="00054F27"/>
    <w:rsid w:val="00073A87"/>
    <w:rsid w:val="00097B3F"/>
    <w:rsid w:val="000D1EE1"/>
    <w:rsid w:val="000D7EBA"/>
    <w:rsid w:val="001212F1"/>
    <w:rsid w:val="001C1FC9"/>
    <w:rsid w:val="00207D76"/>
    <w:rsid w:val="00343439"/>
    <w:rsid w:val="00437C7C"/>
    <w:rsid w:val="004873D1"/>
    <w:rsid w:val="00493C07"/>
    <w:rsid w:val="005473A9"/>
    <w:rsid w:val="00591162"/>
    <w:rsid w:val="005E7549"/>
    <w:rsid w:val="00690E3E"/>
    <w:rsid w:val="006D1583"/>
    <w:rsid w:val="00756735"/>
    <w:rsid w:val="007F2323"/>
    <w:rsid w:val="00865BD0"/>
    <w:rsid w:val="00885FEC"/>
    <w:rsid w:val="008A418A"/>
    <w:rsid w:val="008E297D"/>
    <w:rsid w:val="0096133B"/>
    <w:rsid w:val="009B67DF"/>
    <w:rsid w:val="00A2446C"/>
    <w:rsid w:val="00AE73C2"/>
    <w:rsid w:val="00B6746F"/>
    <w:rsid w:val="00BB3DE0"/>
    <w:rsid w:val="00C646FC"/>
    <w:rsid w:val="00C82724"/>
    <w:rsid w:val="00CF2049"/>
    <w:rsid w:val="00E41AA7"/>
    <w:rsid w:val="00E73C6B"/>
    <w:rsid w:val="00EB4EB9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34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43439"/>
    <w:rPr>
      <w:b/>
      <w:bCs/>
    </w:rPr>
  </w:style>
  <w:style w:type="paragraph" w:customStyle="1" w:styleId="Default">
    <w:name w:val="Default"/>
    <w:rsid w:val="0034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343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43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34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43439"/>
    <w:rPr>
      <w:b/>
      <w:bCs/>
    </w:rPr>
  </w:style>
  <w:style w:type="paragraph" w:customStyle="1" w:styleId="Default">
    <w:name w:val="Default"/>
    <w:rsid w:val="00343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343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4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8862-C381-49C2-8E96-F5B57FAA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S2_34</dc:creator>
  <cp:keywords/>
  <dc:description/>
  <cp:lastModifiedBy>Наталья</cp:lastModifiedBy>
  <cp:revision>14</cp:revision>
  <dcterms:created xsi:type="dcterms:W3CDTF">2023-09-06T02:58:00Z</dcterms:created>
  <dcterms:modified xsi:type="dcterms:W3CDTF">2023-09-21T13:45:00Z</dcterms:modified>
</cp:coreProperties>
</file>